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8C4B">
      <w:pPr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附：第二届“兴智杯”全国人工智能创新应用大赛其他特色方向-AI+智慧城市创新应用方案赛主题赛决赛获奖名单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4678"/>
      </w:tblGrid>
      <w:tr w14:paraId="4541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792AA0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2977" w:type="dxa"/>
            <w:vAlign w:val="center"/>
          </w:tcPr>
          <w:p w14:paraId="0092E2C9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4678" w:type="dxa"/>
            <w:vAlign w:val="center"/>
          </w:tcPr>
          <w:p w14:paraId="1E12EAA0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作品名称</w:t>
            </w:r>
          </w:p>
        </w:tc>
      </w:tr>
      <w:tr w14:paraId="6D61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7BD0816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一等奖</w:t>
            </w:r>
          </w:p>
        </w:tc>
        <w:tc>
          <w:tcPr>
            <w:tcW w:w="2977" w:type="dxa"/>
            <w:vAlign w:val="center"/>
          </w:tcPr>
          <w:p w14:paraId="0902841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警银网通反欺诈先锋</w:t>
            </w:r>
          </w:p>
        </w:tc>
        <w:tc>
          <w:tcPr>
            <w:tcW w:w="4678" w:type="dxa"/>
            <w:vAlign w:val="center"/>
          </w:tcPr>
          <w:p w14:paraId="409287D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警银网通数据要素融合驱动的AI反诈解决方案</w:t>
            </w:r>
          </w:p>
        </w:tc>
      </w:tr>
      <w:tr w14:paraId="04BB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F731A4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3F5E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数智协同AI战队</w:t>
            </w:r>
          </w:p>
        </w:tc>
        <w:tc>
          <w:tcPr>
            <w:tcW w:w="4678" w:type="dxa"/>
            <w:vAlign w:val="center"/>
          </w:tcPr>
          <w:p w14:paraId="21BE60A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AI驱动“数智天眼”：深圳机场交通全域感知与协同决策，打造智慧城市交通枢纽新范式</w:t>
            </w:r>
          </w:p>
        </w:tc>
      </w:tr>
      <w:tr w14:paraId="2180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365BA2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A21C0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数智先锋队</w:t>
            </w:r>
          </w:p>
        </w:tc>
        <w:tc>
          <w:tcPr>
            <w:tcW w:w="4678" w:type="dxa"/>
            <w:vAlign w:val="center"/>
          </w:tcPr>
          <w:p w14:paraId="461A913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打造经济智能体加工厂，铸就经济调节数智新引擎</w:t>
            </w:r>
          </w:p>
        </w:tc>
      </w:tr>
      <w:tr w14:paraId="6E10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  <w:vAlign w:val="center"/>
          </w:tcPr>
          <w:p w14:paraId="5BF30A6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二等奖</w:t>
            </w:r>
          </w:p>
        </w:tc>
        <w:tc>
          <w:tcPr>
            <w:tcW w:w="2977" w:type="dxa"/>
            <w:vAlign w:val="center"/>
          </w:tcPr>
          <w:p w14:paraId="15E36A5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智控飞翼队</w:t>
            </w:r>
          </w:p>
        </w:tc>
        <w:tc>
          <w:tcPr>
            <w:tcW w:w="4678" w:type="dxa"/>
            <w:vAlign w:val="center"/>
          </w:tcPr>
          <w:p w14:paraId="5073395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智控飞翼：AI助构应急救援航空全省通</w:t>
            </w:r>
          </w:p>
        </w:tc>
      </w:tr>
      <w:tr w14:paraId="5AA4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38B7A6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8E4A7C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消防应急产品运营团队</w:t>
            </w:r>
          </w:p>
        </w:tc>
        <w:tc>
          <w:tcPr>
            <w:tcW w:w="4678" w:type="dxa"/>
            <w:vAlign w:val="center"/>
          </w:tcPr>
          <w:p w14:paraId="2706352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智慧消防大数据创新能力应用</w:t>
            </w:r>
          </w:p>
        </w:tc>
      </w:tr>
      <w:tr w14:paraId="696A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E9BD9D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C01DB2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“洪途”在线</w:t>
            </w:r>
          </w:p>
        </w:tc>
        <w:tc>
          <w:tcPr>
            <w:tcW w:w="4678" w:type="dxa"/>
            <w:vAlign w:val="center"/>
          </w:tcPr>
          <w:p w14:paraId="2E409E4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基于AI赋能的普通国省道智能巡检与精准养护决策一体化解决方案</w:t>
            </w:r>
          </w:p>
        </w:tc>
      </w:tr>
      <w:tr w14:paraId="1638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95EF7B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B52BB2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智联应急项目组</w:t>
            </w:r>
          </w:p>
        </w:tc>
        <w:tc>
          <w:tcPr>
            <w:tcW w:w="4678" w:type="dxa"/>
            <w:vAlign w:val="center"/>
          </w:tcPr>
          <w:p w14:paraId="7FE237B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“津盾智防”——AI驱动的天津智慧城市应急管理一体化解决方案</w:t>
            </w:r>
          </w:p>
        </w:tc>
      </w:tr>
      <w:tr w14:paraId="3E96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5E9F7C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D3AF8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水利视频AI团队</w:t>
            </w:r>
          </w:p>
        </w:tc>
        <w:tc>
          <w:tcPr>
            <w:tcW w:w="4678" w:type="dxa"/>
            <w:vAlign w:val="center"/>
          </w:tcPr>
          <w:p w14:paraId="1301181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水利天空地影像智能分析平台</w:t>
            </w:r>
          </w:p>
        </w:tc>
      </w:tr>
      <w:tr w14:paraId="73BC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3CCBDF1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三等奖</w:t>
            </w:r>
          </w:p>
        </w:tc>
        <w:tc>
          <w:tcPr>
            <w:tcW w:w="2977" w:type="dxa"/>
            <w:vAlign w:val="center"/>
          </w:tcPr>
          <w:p w14:paraId="743ACFC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智慧足迹数据科技有限公司</w:t>
            </w:r>
          </w:p>
        </w:tc>
        <w:tc>
          <w:tcPr>
            <w:tcW w:w="4678" w:type="dxa"/>
            <w:vAlign w:val="center"/>
          </w:tcPr>
          <w:p w14:paraId="0F41A4E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元景经济大模型</w:t>
            </w:r>
          </w:p>
        </w:tc>
      </w:tr>
      <w:tr w14:paraId="431C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38D1A2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7311BE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上海联通交通物流</w:t>
            </w:r>
          </w:p>
        </w:tc>
        <w:tc>
          <w:tcPr>
            <w:tcW w:w="4678" w:type="dxa"/>
            <w:vAlign w:val="center"/>
          </w:tcPr>
          <w:p w14:paraId="3208C05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联通AI+低空物流助力桐庐“银发经济”，打造公益养老新示范</w:t>
            </w:r>
          </w:p>
        </w:tc>
      </w:tr>
      <w:tr w14:paraId="6E64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A6EAA7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8D9B7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文博文创智能团队</w:t>
            </w:r>
          </w:p>
        </w:tc>
        <w:tc>
          <w:tcPr>
            <w:tcW w:w="4678" w:type="dxa"/>
            <w:vAlign w:val="center"/>
          </w:tcPr>
          <w:p w14:paraId="3D9161E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“智衣衿”：AI驱动文物数字活化与沉浸式文旅体验</w:t>
            </w:r>
          </w:p>
        </w:tc>
      </w:tr>
      <w:tr w14:paraId="7328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AF10C9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C7D920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政务服务AI+创新应用团队</w:t>
            </w:r>
          </w:p>
        </w:tc>
        <w:tc>
          <w:tcPr>
            <w:tcW w:w="4678" w:type="dxa"/>
            <w:vAlign w:val="center"/>
          </w:tcPr>
          <w:p w14:paraId="7857790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 AI+创新应用</w:t>
            </w:r>
          </w:p>
        </w:tc>
      </w:tr>
      <w:tr w14:paraId="772D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519DC3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2120C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西海岸先锋</w:t>
            </w:r>
          </w:p>
        </w:tc>
        <w:tc>
          <w:tcPr>
            <w:tcW w:w="4678" w:type="dxa"/>
            <w:vAlign w:val="center"/>
          </w:tcPr>
          <w:p w14:paraId="0DF3A8D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智感孪生中枢：基于AIoT与多模态的智慧园区安全与综合治理平台</w:t>
            </w:r>
          </w:p>
        </w:tc>
      </w:tr>
      <w:tr w14:paraId="2927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407CFE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BFB3C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数智塔</w:t>
            </w:r>
          </w:p>
        </w:tc>
        <w:tc>
          <w:tcPr>
            <w:tcW w:w="4678" w:type="dxa"/>
            <w:vAlign w:val="center"/>
          </w:tcPr>
          <w:p w14:paraId="175F96A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基于中国铁塔视频监控的智慧环保解决方案</w:t>
            </w:r>
          </w:p>
        </w:tc>
      </w:tr>
      <w:tr w14:paraId="48E4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3FEDF6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C67B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空域智研</w:t>
            </w:r>
          </w:p>
        </w:tc>
        <w:tc>
          <w:tcPr>
            <w:tcW w:w="4678" w:type="dxa"/>
            <w:vAlign w:val="center"/>
          </w:tcPr>
          <w:p w14:paraId="23B41C2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智能化机场净空区域目标监测与分析系统</w:t>
            </w:r>
          </w:p>
        </w:tc>
      </w:tr>
    </w:tbl>
    <w:p w14:paraId="5779848F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注：最终解释权归“兴智杯”全国人工智能创新应用大赛组委会所有。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1"/>
    <w:rsid w:val="000055A0"/>
    <w:rsid w:val="00010644"/>
    <w:rsid w:val="00035AEB"/>
    <w:rsid w:val="00093255"/>
    <w:rsid w:val="00257CCF"/>
    <w:rsid w:val="002907F8"/>
    <w:rsid w:val="003F6584"/>
    <w:rsid w:val="003F69A4"/>
    <w:rsid w:val="004133F4"/>
    <w:rsid w:val="004B3D3E"/>
    <w:rsid w:val="0052138F"/>
    <w:rsid w:val="005809C3"/>
    <w:rsid w:val="00624B37"/>
    <w:rsid w:val="00723206"/>
    <w:rsid w:val="00742B18"/>
    <w:rsid w:val="008633F5"/>
    <w:rsid w:val="009E5147"/>
    <w:rsid w:val="00AB497C"/>
    <w:rsid w:val="00AF136E"/>
    <w:rsid w:val="00B32A9D"/>
    <w:rsid w:val="00BA2655"/>
    <w:rsid w:val="00BE0EC4"/>
    <w:rsid w:val="00C11D62"/>
    <w:rsid w:val="00C17571"/>
    <w:rsid w:val="00D91EEE"/>
    <w:rsid w:val="00DF22A0"/>
    <w:rsid w:val="00F12957"/>
    <w:rsid w:val="00F74144"/>
    <w:rsid w:val="29A95DBD"/>
    <w:rsid w:val="446550C2"/>
    <w:rsid w:val="453E73D9"/>
    <w:rsid w:val="46B91568"/>
    <w:rsid w:val="64657690"/>
    <w:rsid w:val="BC967E26"/>
    <w:rsid w:val="DFDFEB56"/>
    <w:rsid w:val="FEE3A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1586</Words>
  <Characters>1623</Characters>
  <Lines>72</Lines>
  <Paragraphs>51</Paragraphs>
  <TotalTime>45</TotalTime>
  <ScaleCrop>false</ScaleCrop>
  <LinksUpToDate>false</LinksUpToDate>
  <CharactersWithSpaces>1624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2025-10-11T08:53:00Z</dcterms:created>
  <dc:creator>1058738078</dc:creator>
  <cp:lastModifiedBy>cctv.com</cp:lastModifiedBy>
  <dcterms:modified xsi:type="dcterms:W3CDTF">2025-10-15T06:17:53Z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eyJoZGlkIjoiYTRiYmU2YmI4YWExYzQ5ZDZjNGZmYjFhMzQ3MWU1Y2MifQ==</vt:lpwstr>
  </property>
  <property fmtid="{D5CDD505-2E9C-101B-9397-08002B2CF9AE}" pid="4" name="ICV">
    <vt:lpwstr>5CDF83326A524AD79B6690CAE91CD482_13</vt:lpwstr>
  </property>
</Properties>
</file>